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Line startup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Line or cell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Work order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Operator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Shift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Area and safety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Area is clear, clean and free of tools and loose parts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Guards are in place and interlocks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stops are tested and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Lockout is off and everyone who locked out has signed off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Walkways and exits are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Setup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Materials and components are staged and are the right ones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Tooling and fixtures match the job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Settings match the work order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Gauges and instruments are in place and ready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Scrap and reject bins are empty and labeled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Handover and start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Handover notes from the last shift are read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Open issues or defects from the last shift are known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People on the line are briefed on the job and the hazards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First piece is checked and passes before the run continues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Lead is told the line is up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